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7" w:type="dxa"/>
        <w:jc w:val="center"/>
        <w:tblInd w:w="-53" w:type="dxa"/>
        <w:tblLayout w:type="fixed"/>
        <w:tblLook w:val="0000"/>
      </w:tblPr>
      <w:tblGrid>
        <w:gridCol w:w="3630"/>
        <w:gridCol w:w="2700"/>
        <w:gridCol w:w="3615"/>
        <w:gridCol w:w="342"/>
      </w:tblGrid>
      <w:tr w:rsidR="002C19DA" w:rsidRPr="0037264F" w:rsidTr="00AA56EE">
        <w:trPr>
          <w:trHeight w:val="1275"/>
          <w:jc w:val="center"/>
        </w:trPr>
        <w:tc>
          <w:tcPr>
            <w:tcW w:w="3630" w:type="dxa"/>
          </w:tcPr>
          <w:p w:rsidR="002C19DA" w:rsidRPr="0037264F" w:rsidRDefault="002C19DA" w:rsidP="00AA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«Кöрткерöс»</w:t>
            </w:r>
          </w:p>
          <w:p w:rsidR="002C19DA" w:rsidRPr="0037264F" w:rsidRDefault="002C19DA" w:rsidP="00AA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муниципальнöй районын муниципальнöй юкöнлöн администрацияса культураöн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национальнöй политикаöн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 туризмöн </w:t>
            </w:r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веськöдланін</w:t>
            </w:r>
          </w:p>
          <w:p w:rsidR="002C19DA" w:rsidRPr="0037264F" w:rsidRDefault="002C19DA" w:rsidP="00AA56EE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700" w:type="dxa"/>
          </w:tcPr>
          <w:p w:rsidR="002C19DA" w:rsidRPr="0037264F" w:rsidRDefault="002C19DA" w:rsidP="00AA56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9DA" w:rsidRPr="0037264F" w:rsidRDefault="002C19DA" w:rsidP="00AA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0080" cy="646430"/>
                  <wp:effectExtent l="0" t="0" r="7620" b="127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7" w:type="dxa"/>
            <w:gridSpan w:val="2"/>
          </w:tcPr>
          <w:p w:rsidR="002C19DA" w:rsidRPr="0037264F" w:rsidRDefault="002C19DA" w:rsidP="00AA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культуры,</w:t>
            </w:r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национальной политики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туризма</w:t>
            </w:r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2C19DA" w:rsidRPr="0037264F" w:rsidRDefault="002C19DA" w:rsidP="00AA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 муниципального района «Корткеросский»</w:t>
            </w:r>
          </w:p>
        </w:tc>
      </w:tr>
      <w:tr w:rsidR="002C19DA" w:rsidRPr="0037264F" w:rsidTr="00AA56EE">
        <w:trPr>
          <w:cantSplit/>
          <w:trHeight w:val="1549"/>
          <w:jc w:val="center"/>
        </w:trPr>
        <w:tc>
          <w:tcPr>
            <w:tcW w:w="9945" w:type="dxa"/>
            <w:gridSpan w:val="3"/>
          </w:tcPr>
          <w:p w:rsidR="002C19DA" w:rsidRPr="0037264F" w:rsidRDefault="002C19DA" w:rsidP="00AA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19DA" w:rsidRPr="0037264F" w:rsidRDefault="002C19DA" w:rsidP="00AA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6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</w:t>
            </w:r>
          </w:p>
          <w:p w:rsidR="002C19DA" w:rsidRPr="0037264F" w:rsidRDefault="002C19DA" w:rsidP="00AA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19DA" w:rsidRPr="0037264F" w:rsidRDefault="002C19DA" w:rsidP="00AA5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01 июля 2021 </w:t>
            </w:r>
            <w:r w:rsidRPr="003726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года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</w:t>
            </w:r>
            <w:r w:rsidRPr="003726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№ 85-од</w:t>
            </w:r>
          </w:p>
          <w:p w:rsidR="002C19DA" w:rsidRPr="0037264F" w:rsidRDefault="002C19DA" w:rsidP="00AA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9DA" w:rsidRPr="0037264F" w:rsidRDefault="002C19DA" w:rsidP="00AA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(Республика Коми, Корткеросский район, с. Корткерос)</w:t>
            </w:r>
          </w:p>
          <w:p w:rsidR="002C19DA" w:rsidRPr="0037264F" w:rsidRDefault="002C19DA" w:rsidP="00AA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</w:tcPr>
          <w:p w:rsidR="002C19DA" w:rsidRPr="0037264F" w:rsidRDefault="002C19DA" w:rsidP="00AA56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19DA" w:rsidRDefault="002C19DA" w:rsidP="002C1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284E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C4FCE">
        <w:rPr>
          <w:rFonts w:ascii="Times New Roman" w:hAnsi="Times New Roman" w:cs="Times New Roman"/>
          <w:b/>
          <w:bCs/>
          <w:sz w:val="28"/>
          <w:szCs w:val="26"/>
        </w:rPr>
        <w:t xml:space="preserve">О внесении изменений в </w:t>
      </w:r>
      <w:r>
        <w:rPr>
          <w:rFonts w:ascii="Times New Roman" w:hAnsi="Times New Roman" w:cs="Times New Roman"/>
          <w:b/>
          <w:bCs/>
          <w:sz w:val="28"/>
          <w:szCs w:val="26"/>
        </w:rPr>
        <w:t>приказ Управления культуры и</w:t>
      </w:r>
      <w:r w:rsidRPr="00FC4FCE">
        <w:rPr>
          <w:rFonts w:ascii="Times New Roman" w:hAnsi="Times New Roman" w:cs="Times New Roman"/>
          <w:b/>
          <w:bCs/>
          <w:sz w:val="28"/>
          <w:szCs w:val="26"/>
        </w:rPr>
        <w:t xml:space="preserve"> национальной политики администрации МО МР «Корткеросский» от 30.12.2017 года </w:t>
      </w:r>
    </w:p>
    <w:p w:rsidR="002C19DA" w:rsidRPr="00FC4FCE" w:rsidRDefault="002C19DA" w:rsidP="002C1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FC4FCE">
        <w:rPr>
          <w:rFonts w:ascii="Times New Roman" w:hAnsi="Times New Roman" w:cs="Times New Roman"/>
          <w:b/>
          <w:bCs/>
          <w:sz w:val="28"/>
          <w:szCs w:val="26"/>
        </w:rPr>
        <w:t>№</w:t>
      </w:r>
      <w:r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Pr="00FC4FCE">
        <w:rPr>
          <w:rFonts w:ascii="Times New Roman" w:hAnsi="Times New Roman" w:cs="Times New Roman"/>
          <w:b/>
          <w:bCs/>
          <w:sz w:val="28"/>
          <w:szCs w:val="26"/>
        </w:rPr>
        <w:t xml:space="preserve">90-од «О комиссии по противодействию </w:t>
      </w:r>
      <w:r>
        <w:rPr>
          <w:rFonts w:ascii="Times New Roman" w:hAnsi="Times New Roman" w:cs="Times New Roman"/>
          <w:b/>
          <w:bCs/>
          <w:sz w:val="28"/>
          <w:szCs w:val="26"/>
        </w:rPr>
        <w:t>коррупции в Управлении культуры и национальной политики</w:t>
      </w:r>
      <w:r w:rsidRPr="00FC4FCE">
        <w:rPr>
          <w:rFonts w:ascii="Times New Roman" w:hAnsi="Times New Roman" w:cs="Times New Roman"/>
          <w:b/>
          <w:bCs/>
          <w:sz w:val="28"/>
          <w:szCs w:val="26"/>
        </w:rPr>
        <w:t xml:space="preserve"> администрации муниципального образования муниципального района «Корткеросский»</w:t>
      </w:r>
    </w:p>
    <w:p w:rsidR="002C19DA" w:rsidRPr="00284E26" w:rsidRDefault="002C19DA" w:rsidP="002C19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19DA" w:rsidRPr="00FC4FCE" w:rsidRDefault="002C19DA" w:rsidP="002C19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FCE">
        <w:rPr>
          <w:rFonts w:ascii="Times New Roman" w:hAnsi="Times New Roman" w:cs="Times New Roman"/>
          <w:sz w:val="28"/>
          <w:szCs w:val="28"/>
        </w:rPr>
        <w:t xml:space="preserve">        В </w:t>
      </w:r>
      <w:r>
        <w:rPr>
          <w:rFonts w:ascii="Times New Roman" w:hAnsi="Times New Roman" w:cs="Times New Roman"/>
          <w:sz w:val="28"/>
          <w:szCs w:val="28"/>
        </w:rPr>
        <w:t xml:space="preserve">связи с кадровыми изменениями и в </w:t>
      </w:r>
      <w:r w:rsidRPr="00FC4FCE">
        <w:rPr>
          <w:rFonts w:ascii="Times New Roman" w:hAnsi="Times New Roman" w:cs="Times New Roman"/>
          <w:sz w:val="28"/>
          <w:szCs w:val="28"/>
        </w:rPr>
        <w:t xml:space="preserve">целях совершенствования мер по противодействию коррупции, </w:t>
      </w:r>
    </w:p>
    <w:p w:rsidR="002C19DA" w:rsidRPr="00FC4FCE" w:rsidRDefault="002C19DA" w:rsidP="002C19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FC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2C19DA" w:rsidRPr="00FC4FCE" w:rsidRDefault="002C19DA" w:rsidP="002C1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6"/>
          <w:szCs w:val="28"/>
        </w:rPr>
      </w:pPr>
      <w:r w:rsidRPr="00FC4FC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C4FC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</w:t>
      </w:r>
      <w:r w:rsidRPr="00FC4FCE">
        <w:rPr>
          <w:rFonts w:ascii="Times New Roman" w:hAnsi="Times New Roman" w:cs="Times New Roman"/>
          <w:sz w:val="28"/>
          <w:szCs w:val="28"/>
        </w:rPr>
        <w:t xml:space="preserve"> в состав комиссии по противодействию коррупции Управления культуры, национальной политики и туризма администрации МО МР «Корткеросский»</w:t>
      </w:r>
      <w:r w:rsidRPr="00FC4FCE">
        <w:t xml:space="preserve"> </w:t>
      </w:r>
      <w:r w:rsidRPr="00FC4FCE">
        <w:rPr>
          <w:rFonts w:ascii="Times New Roman" w:hAnsi="Times New Roman" w:cs="Times New Roman"/>
          <w:sz w:val="28"/>
        </w:rPr>
        <w:t xml:space="preserve">согласно приложению к настоящему приказу. </w:t>
      </w:r>
    </w:p>
    <w:p w:rsidR="002C19DA" w:rsidRPr="002577F6" w:rsidRDefault="002C19DA" w:rsidP="002C1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FCE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FC4F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C4FC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Приказ Управления культуры, национальной политики и туризма администрации МР «Корткеросский» от 18 мая 2021 года № 63-од «</w:t>
      </w:r>
      <w:r w:rsidRPr="004640D3">
        <w:rPr>
          <w:rFonts w:ascii="Times New Roman" w:hAnsi="Times New Roman" w:cs="Times New Roman"/>
          <w:bCs/>
          <w:sz w:val="28"/>
          <w:szCs w:val="26"/>
        </w:rPr>
        <w:t>О внесении изменений в приказ Управления культуры и национальной политики администрации МО МР «Корткеросский» от 30.12.2017 года №90-од «О комиссии по противодействию коррупции в Управлении культуры и национальной политики администрации муниципального образования муниципального района «Корткеросский»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 </w:t>
      </w:r>
    </w:p>
    <w:p w:rsidR="002C19DA" w:rsidRPr="00FC4FCE" w:rsidRDefault="002C19DA" w:rsidP="002C19D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r w:rsidRPr="00FC4FCE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C4FCE">
        <w:rPr>
          <w:rFonts w:ascii="Times New Roman" w:hAnsi="Times New Roman" w:cs="Times New Roman"/>
          <w:sz w:val="28"/>
          <w:szCs w:val="28"/>
        </w:rPr>
        <w:t>приказа оставляю за собой.</w:t>
      </w:r>
    </w:p>
    <w:p w:rsidR="002C19DA" w:rsidRDefault="002C19DA" w:rsidP="002C19DA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2C19DA" w:rsidRPr="00FC4FCE" w:rsidRDefault="002C19DA" w:rsidP="002C19DA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303"/>
        <w:gridCol w:w="3191"/>
      </w:tblGrid>
      <w:tr w:rsidR="002C19DA" w:rsidRPr="00FC4FCE" w:rsidTr="00AA56EE">
        <w:tc>
          <w:tcPr>
            <w:tcW w:w="4077" w:type="dxa"/>
          </w:tcPr>
          <w:p w:rsidR="002C19DA" w:rsidRPr="00FC4FCE" w:rsidRDefault="002C19DA" w:rsidP="00AA56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FC4FCE">
              <w:rPr>
                <w:rFonts w:ascii="Times New Roman" w:hAnsi="Times New Roman" w:cs="Times New Roman"/>
                <w:b/>
                <w:sz w:val="28"/>
                <w:szCs w:val="28"/>
              </w:rPr>
              <w:t>ачальник управления</w:t>
            </w:r>
          </w:p>
        </w:tc>
        <w:tc>
          <w:tcPr>
            <w:tcW w:w="2303" w:type="dxa"/>
          </w:tcPr>
          <w:p w:rsidR="002C19DA" w:rsidRPr="00FC4FCE" w:rsidRDefault="002C19DA" w:rsidP="00AA56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C19DA" w:rsidRPr="00FC4FCE" w:rsidRDefault="002C19DA" w:rsidP="00AA56E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В.Б</w:t>
            </w:r>
            <w:r w:rsidRPr="00FC4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Микушева</w:t>
            </w:r>
          </w:p>
        </w:tc>
      </w:tr>
    </w:tbl>
    <w:p w:rsidR="002C19DA" w:rsidRDefault="002C19DA" w:rsidP="002C19DA"/>
    <w:p w:rsidR="002C19DA" w:rsidRDefault="002C19DA" w:rsidP="002C19DA"/>
    <w:p w:rsidR="002C19DA" w:rsidRDefault="002C19DA" w:rsidP="002C19DA"/>
    <w:p w:rsidR="002C19DA" w:rsidRDefault="002C19DA" w:rsidP="002C19DA"/>
    <w:p w:rsidR="002C19DA" w:rsidRDefault="002C19DA" w:rsidP="002C19DA"/>
    <w:p w:rsidR="002C19DA" w:rsidRDefault="002C19DA" w:rsidP="002C19D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10A5F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</w:rPr>
        <w:t xml:space="preserve">к Приказу </w:t>
      </w:r>
    </w:p>
    <w:p w:rsidR="002C19DA" w:rsidRDefault="002C19DA" w:rsidP="002C19D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Управления культуры, НПиТ</w:t>
      </w:r>
    </w:p>
    <w:p w:rsidR="002C19DA" w:rsidRDefault="002C19DA" w:rsidP="002C19D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администрации МР «Корткеросский» </w:t>
      </w:r>
    </w:p>
    <w:p w:rsidR="002C19DA" w:rsidRDefault="002C19DA" w:rsidP="002C19D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01 июля 2021 года № 85-од </w:t>
      </w:r>
    </w:p>
    <w:p w:rsidR="002C19DA" w:rsidRDefault="002C19DA" w:rsidP="002C19D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C19DA" w:rsidRDefault="002C19DA" w:rsidP="002C19D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C19DA" w:rsidRDefault="002C19DA" w:rsidP="002C19D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C19DA" w:rsidRDefault="002C19DA" w:rsidP="002C19D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C19DA" w:rsidRDefault="002C19DA" w:rsidP="002C19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СОСТАВ </w:t>
      </w:r>
    </w:p>
    <w:p w:rsidR="002C19DA" w:rsidRDefault="002C19DA" w:rsidP="002C19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КОМИССИИ ПО ПРОТИВОДЕЙСВИЮ КОРРУПЦИИ </w:t>
      </w:r>
    </w:p>
    <w:p w:rsidR="002C19DA" w:rsidRDefault="002C19DA" w:rsidP="002C19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УПРАВЛЕНИЯ КУЛЬТУРЫ, НАЦИОНАЛЬНОЙ ПОЛИТИКИ И ТУРИЗМА АДМИНИСТРАЦИИ МР «КОРТКЕРОССКИЙ» </w:t>
      </w:r>
    </w:p>
    <w:p w:rsidR="002C19DA" w:rsidRDefault="002C19DA" w:rsidP="002C19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C19DA" w:rsidRDefault="002C19DA" w:rsidP="002C19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C19DA" w:rsidRPr="00FC4FCE" w:rsidRDefault="002C19DA" w:rsidP="002C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</w:t>
      </w:r>
      <w:r w:rsidRPr="00FC4F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Председатель комиссии</w:t>
      </w:r>
      <w:r w:rsidRPr="00FC4F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Микушева Виктория Брониславовна</w:t>
      </w:r>
      <w:r w:rsidRPr="00FC4FCE">
        <w:rPr>
          <w:rFonts w:ascii="Times New Roman" w:eastAsia="Times New Roman" w:hAnsi="Times New Roman" w:cs="Times New Roman"/>
          <w:sz w:val="28"/>
          <w:szCs w:val="20"/>
          <w:lang w:eastAsia="ru-RU"/>
        </w:rPr>
        <w:t>, начальник управления культуры, национальной политики и туризма администрации муниципального района «Корткеросский»;</w:t>
      </w:r>
    </w:p>
    <w:p w:rsidR="002C19DA" w:rsidRPr="00FC4FCE" w:rsidRDefault="002C19DA" w:rsidP="002C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F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FC4F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Заместитель председателя комиссии</w:t>
      </w:r>
      <w:r w:rsidRPr="00FC4FCE">
        <w:rPr>
          <w:rFonts w:ascii="Times New Roman" w:eastAsia="Times New Roman" w:hAnsi="Times New Roman" w:cs="Times New Roman"/>
          <w:sz w:val="28"/>
          <w:szCs w:val="20"/>
          <w:lang w:eastAsia="ru-RU"/>
        </w:rPr>
        <w:t>: Карелина Валентина Николаевна, заместитель начальника Управления культуры, национальной политики и туризма администрации муниципального района «Корткеросский»;</w:t>
      </w:r>
    </w:p>
    <w:p w:rsidR="002C19DA" w:rsidRPr="00FC4FCE" w:rsidRDefault="002C19DA" w:rsidP="002C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F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FC4F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Секретарь:</w:t>
      </w:r>
      <w:r w:rsidRPr="00FC4F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Голышева Ольга Васильевна</w:t>
      </w:r>
      <w:r w:rsidRPr="00FC4F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 отдела</w:t>
      </w:r>
      <w:r w:rsidRPr="00FC4F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организационной, информационной и кадровой работы </w:t>
      </w:r>
      <w:r w:rsidRPr="00FC4F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Управления культуры, национальной политики и туризма администрации муниципального района «Корткеросский».  </w:t>
      </w:r>
    </w:p>
    <w:p w:rsidR="002C19DA" w:rsidRPr="00FC4FCE" w:rsidRDefault="002C19DA" w:rsidP="002C1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4F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FC4F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Члены комиссии: </w:t>
      </w:r>
    </w:p>
    <w:p w:rsidR="002C19DA" w:rsidRDefault="002C19DA" w:rsidP="002C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F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Гонке Диана Эдуардовна</w:t>
      </w:r>
      <w:r w:rsidRPr="00FC4F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главный специалист</w:t>
      </w:r>
      <w:r w:rsidRPr="00FC4F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отдела</w:t>
      </w:r>
      <w:r w:rsidRPr="00FC4F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организационной, информационной и кадровой работы</w:t>
      </w:r>
      <w:r w:rsidRPr="00FC4F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Управления культуры, национальной политики и туризма администрации муници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пального района «Корткеросский»; </w:t>
      </w:r>
    </w:p>
    <w:p w:rsidR="002C19DA" w:rsidRPr="00FC4FCE" w:rsidRDefault="002C19DA" w:rsidP="002C1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FC4F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Василевский Александр Владимирович, директор ГУ РК «Центр занятости населения Корткеросского района» (по согласованию). </w:t>
      </w:r>
    </w:p>
    <w:p w:rsidR="002C19DA" w:rsidRPr="00FC4FCE" w:rsidRDefault="002C19DA" w:rsidP="002C19D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C19DA" w:rsidRDefault="002C19DA" w:rsidP="002C19DA"/>
    <w:p w:rsidR="002C19DA" w:rsidRDefault="002C19DA" w:rsidP="002C19DA"/>
    <w:p w:rsidR="002C19DA" w:rsidRDefault="002C19DA" w:rsidP="002C19DA"/>
    <w:p w:rsidR="004A358B" w:rsidRDefault="004A358B"/>
    <w:sectPr w:rsidR="004A358B" w:rsidSect="00A65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/>
  <w:rsids>
    <w:rsidRoot w:val="002C19DA"/>
    <w:rsid w:val="000E5347"/>
    <w:rsid w:val="002C19DA"/>
    <w:rsid w:val="004A358B"/>
    <w:rsid w:val="00551450"/>
    <w:rsid w:val="0089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2021-07-01T08:30:00Z</cp:lastPrinted>
  <dcterms:created xsi:type="dcterms:W3CDTF">2021-07-12T08:21:00Z</dcterms:created>
  <dcterms:modified xsi:type="dcterms:W3CDTF">2021-07-12T08:21:00Z</dcterms:modified>
</cp:coreProperties>
</file>